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F40CF5" w14:textId="77777777" w:rsidR="005C41BF" w:rsidRPr="00DA5C05" w:rsidRDefault="005C41BF" w:rsidP="005C41BF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lang w:eastAsia="it-IT"/>
        </w:rPr>
      </w:pPr>
      <w:r w:rsidRPr="00DA5C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it-IT"/>
        </w:rPr>
        <w:t>ALLEGATO A - Domanda di partecipazione </w:t>
      </w:r>
    </w:p>
    <w:p w14:paraId="49A1F469" w14:textId="77777777" w:rsidR="005C41BF" w:rsidRPr="00DA5C05" w:rsidRDefault="005C41BF" w:rsidP="005C41BF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lang w:eastAsia="it-IT"/>
        </w:rPr>
      </w:pPr>
      <w:r w:rsidRPr="00DA5C05">
        <w:rPr>
          <w:rFonts w:ascii="Times New Roman" w:eastAsia="Times New Roman" w:hAnsi="Times New Roman" w:cs="Times New Roman"/>
          <w:color w:val="000000"/>
          <w:lang w:eastAsia="it-IT"/>
        </w:rPr>
        <w:t> </w:t>
      </w:r>
    </w:p>
    <w:p w14:paraId="3838BE87" w14:textId="77777777" w:rsidR="00DA5C05" w:rsidRPr="00DA5C05" w:rsidRDefault="00DA5C05" w:rsidP="00DA5C05">
      <w:pPr>
        <w:pStyle w:val="NormaleWeb"/>
        <w:numPr>
          <w:ilvl w:val="0"/>
          <w:numId w:val="12"/>
        </w:numPr>
        <w:spacing w:before="0" w:beforeAutospacing="0" w:after="0" w:afterAutospacing="0"/>
        <w:ind w:right="-1"/>
        <w:jc w:val="right"/>
        <w:rPr>
          <w:sz w:val="26"/>
          <w:szCs w:val="26"/>
        </w:rPr>
      </w:pPr>
      <w:r w:rsidRPr="00DA5C05">
        <w:rPr>
          <w:sz w:val="26"/>
          <w:szCs w:val="26"/>
        </w:rPr>
        <w:t xml:space="preserve">Spett.le FLAG Riviera Jonica Etnea </w:t>
      </w:r>
    </w:p>
    <w:p w14:paraId="73F20CA5" w14:textId="77777777" w:rsidR="00DA5C05" w:rsidRPr="00DA5C05" w:rsidRDefault="00DA5C05" w:rsidP="00DA5C05">
      <w:pPr>
        <w:pStyle w:val="NormaleWeb"/>
        <w:numPr>
          <w:ilvl w:val="0"/>
          <w:numId w:val="12"/>
        </w:numPr>
        <w:spacing w:before="0" w:beforeAutospacing="0" w:after="0" w:afterAutospacing="0"/>
        <w:ind w:right="-1"/>
        <w:jc w:val="right"/>
        <w:rPr>
          <w:sz w:val="26"/>
          <w:szCs w:val="26"/>
        </w:rPr>
      </w:pPr>
      <w:r w:rsidRPr="00DA5C05">
        <w:rPr>
          <w:sz w:val="26"/>
          <w:szCs w:val="26"/>
        </w:rPr>
        <w:t xml:space="preserve">società consortile cooperativa </w:t>
      </w:r>
    </w:p>
    <w:p w14:paraId="27DBFA59" w14:textId="77777777" w:rsidR="00DA5C05" w:rsidRPr="00DA5C05" w:rsidRDefault="00DA5C05" w:rsidP="00DA5C05">
      <w:pPr>
        <w:pStyle w:val="NormaleWeb"/>
        <w:numPr>
          <w:ilvl w:val="0"/>
          <w:numId w:val="12"/>
        </w:numPr>
        <w:spacing w:before="0" w:beforeAutospacing="0" w:after="0" w:afterAutospacing="0"/>
        <w:ind w:right="-1"/>
        <w:jc w:val="right"/>
        <w:rPr>
          <w:sz w:val="26"/>
          <w:szCs w:val="26"/>
        </w:rPr>
      </w:pPr>
      <w:r w:rsidRPr="00DA5C05">
        <w:rPr>
          <w:sz w:val="26"/>
          <w:szCs w:val="26"/>
        </w:rPr>
        <w:t xml:space="preserve"> Via Giuseppe Ligresti s. n. c/o Palazzo Allegra</w:t>
      </w:r>
    </w:p>
    <w:p w14:paraId="3D1FEB18" w14:textId="77777777" w:rsidR="00DA5C05" w:rsidRPr="00DA5C05" w:rsidRDefault="00DA5C05" w:rsidP="00DA5C05">
      <w:pPr>
        <w:pStyle w:val="NormaleWeb"/>
        <w:numPr>
          <w:ilvl w:val="0"/>
          <w:numId w:val="12"/>
        </w:numPr>
        <w:spacing w:before="0" w:beforeAutospacing="0" w:after="0" w:afterAutospacing="0"/>
        <w:ind w:right="-1"/>
        <w:jc w:val="right"/>
        <w:rPr>
          <w:sz w:val="26"/>
          <w:szCs w:val="26"/>
        </w:rPr>
      </w:pPr>
      <w:r w:rsidRPr="00DA5C05">
        <w:rPr>
          <w:sz w:val="26"/>
          <w:szCs w:val="26"/>
        </w:rPr>
        <w:t xml:space="preserve"> 95018 </w:t>
      </w:r>
      <w:r w:rsidRPr="00DA5C05">
        <w:rPr>
          <w:caps/>
          <w:sz w:val="26"/>
          <w:szCs w:val="26"/>
          <w:u w:val="single"/>
        </w:rPr>
        <w:t>Riposto</w:t>
      </w:r>
      <w:r w:rsidRPr="00DA5C05">
        <w:rPr>
          <w:sz w:val="26"/>
          <w:szCs w:val="26"/>
        </w:rPr>
        <w:t xml:space="preserve"> (CT)</w:t>
      </w:r>
    </w:p>
    <w:p w14:paraId="0C8ACB7E" w14:textId="77777777" w:rsidR="00DA5C05" w:rsidRPr="00DA5C05" w:rsidRDefault="00DA5C05" w:rsidP="00DA5C05">
      <w:pPr>
        <w:rPr>
          <w:rFonts w:ascii="Times New Roman" w:hAnsi="Times New Roman" w:cs="Times New Roman"/>
          <w:sz w:val="26"/>
          <w:szCs w:val="26"/>
        </w:rPr>
      </w:pPr>
      <w:r w:rsidRPr="00DA5C05">
        <w:rPr>
          <w:rFonts w:ascii="Times New Roman" w:hAnsi="Times New Roman" w:cs="Times New Roman"/>
          <w:sz w:val="26"/>
          <w:szCs w:val="26"/>
        </w:rPr>
        <w:t xml:space="preserve">a mezzo PEC </w:t>
      </w:r>
      <w:hyperlink r:id="rId8" w:history="1">
        <w:r w:rsidRPr="00DA5C05">
          <w:rPr>
            <w:rStyle w:val="Collegamentoipertestuale"/>
            <w:rFonts w:ascii="Times New Roman" w:hAnsi="Times New Roman" w:cs="Times New Roman"/>
            <w:color w:val="auto"/>
            <w:sz w:val="26"/>
            <w:szCs w:val="26"/>
            <w:u w:val="none"/>
          </w:rPr>
          <w:t>a:</w:t>
        </w:r>
      </w:hyperlink>
      <w:r w:rsidRPr="00DA5C05">
        <w:rPr>
          <w:rFonts w:ascii="Times New Roman" w:hAnsi="Times New Roman" w:cs="Times New Roman"/>
          <w:sz w:val="26"/>
          <w:szCs w:val="26"/>
        </w:rPr>
        <w:t xml:space="preserve"> gacrivieraetnea@pec.it</w:t>
      </w:r>
    </w:p>
    <w:p w14:paraId="43AD5719" w14:textId="77777777" w:rsidR="00DA5C05" w:rsidRDefault="00DA5C05" w:rsidP="00DA5C05">
      <w:pPr>
        <w:rPr>
          <w:rFonts w:ascii="Times New Roman" w:eastAsia="Times New Roman" w:hAnsi="Times New Roman" w:cs="Times New Roman"/>
          <w:sz w:val="26"/>
          <w:szCs w:val="26"/>
          <w:lang w:eastAsia="it-IT"/>
        </w:rPr>
      </w:pPr>
    </w:p>
    <w:p w14:paraId="4EFAE270" w14:textId="77777777" w:rsidR="00BC2D3C" w:rsidRPr="00DA5C05" w:rsidRDefault="00BC2D3C" w:rsidP="00DA5C05">
      <w:pPr>
        <w:rPr>
          <w:rFonts w:ascii="Times New Roman" w:eastAsia="Times New Roman" w:hAnsi="Times New Roman" w:cs="Times New Roman"/>
          <w:sz w:val="26"/>
          <w:szCs w:val="26"/>
          <w:lang w:eastAsia="it-IT"/>
        </w:rPr>
      </w:pPr>
    </w:p>
    <w:p w14:paraId="0075C8A2" w14:textId="604B975E" w:rsidR="00DA5C05" w:rsidRPr="00BC2D3C" w:rsidRDefault="00BC2D3C" w:rsidP="00BC2D3C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BC2D3C">
        <w:rPr>
          <w:rFonts w:ascii="Times New Roman" w:hAnsi="Times New Roman" w:cs="Times New Roman"/>
          <w:bCs/>
          <w:sz w:val="26"/>
          <w:szCs w:val="26"/>
        </w:rPr>
        <w:t xml:space="preserve">Richiesta di offerta per la fornitura di </w:t>
      </w:r>
      <w:r w:rsidRPr="00BC2D3C">
        <w:rPr>
          <w:rFonts w:ascii="Times New Roman" w:hAnsi="Times New Roman" w:cs="Times New Roman"/>
          <w:color w:val="19191A"/>
          <w:sz w:val="26"/>
          <w:szCs w:val="26"/>
          <w:shd w:val="clear" w:color="auto" w:fill="FFFFFF"/>
        </w:rPr>
        <w:t xml:space="preserve">apparecchiature multimediali per la fruizione del </w:t>
      </w:r>
      <w:r w:rsidRPr="00BC2D3C">
        <w:rPr>
          <w:rFonts w:ascii="Times New Roman" w:hAnsi="Times New Roman" w:cs="Times New Roman"/>
          <w:iCs/>
          <w:sz w:val="26"/>
          <w:szCs w:val="26"/>
        </w:rPr>
        <w:t>Museo del mare e del territorio di Mascali</w:t>
      </w:r>
      <w:r w:rsidRPr="00BC2D3C">
        <w:rPr>
          <w:rFonts w:ascii="Times New Roman" w:hAnsi="Times New Roman" w:cs="Times New Roman"/>
          <w:iCs/>
          <w:sz w:val="26"/>
          <w:szCs w:val="26"/>
        </w:rPr>
        <w:t xml:space="preserve">. </w:t>
      </w:r>
      <w:r w:rsidRPr="00BC2D3C">
        <w:rPr>
          <w:rFonts w:ascii="Times New Roman" w:hAnsi="Times New Roman" w:cs="Times New Roman"/>
          <w:sz w:val="26"/>
          <w:szCs w:val="26"/>
        </w:rPr>
        <w:t xml:space="preserve">CUP </w:t>
      </w:r>
      <w:r w:rsidRPr="00BC2D3C">
        <w:rPr>
          <w:rFonts w:ascii="Times New Roman" w:hAnsi="Times New Roman" w:cs="Times New Roman"/>
          <w:bCs/>
          <w:sz w:val="26"/>
          <w:szCs w:val="26"/>
        </w:rPr>
        <w:t xml:space="preserve">G51E17000260009 - CIG </w:t>
      </w:r>
      <w:r w:rsidRPr="00BC2D3C">
        <w:rPr>
          <w:rFonts w:ascii="Times New Roman" w:hAnsi="Times New Roman" w:cs="Times New Roman"/>
          <w:sz w:val="26"/>
          <w:szCs w:val="26"/>
        </w:rPr>
        <w:t>Z613CC1763</w:t>
      </w:r>
      <w:r w:rsidRPr="00BC2D3C">
        <w:rPr>
          <w:rFonts w:ascii="Times New Roman" w:hAnsi="Times New Roman" w:cs="Times New Roman"/>
          <w:sz w:val="26"/>
          <w:szCs w:val="26"/>
        </w:rPr>
        <w:t>.</w:t>
      </w:r>
    </w:p>
    <w:p w14:paraId="3E731724" w14:textId="77777777" w:rsidR="00BC2D3C" w:rsidRPr="00BC2D3C" w:rsidRDefault="00BC2D3C" w:rsidP="00BC2D3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0264CC4" w14:textId="77777777" w:rsidR="00BC2D3C" w:rsidRPr="00BC2D3C" w:rsidRDefault="00BC2D3C" w:rsidP="00BC2D3C">
      <w:pPr>
        <w:rPr>
          <w:rFonts w:ascii="Times New Roman" w:eastAsia="Times New Roman" w:hAnsi="Times New Roman" w:cs="Times New Roman"/>
          <w:sz w:val="26"/>
          <w:szCs w:val="26"/>
          <w:lang w:eastAsia="it-IT"/>
        </w:rPr>
      </w:pPr>
    </w:p>
    <w:p w14:paraId="419EAED7" w14:textId="77777777" w:rsidR="00DA5C05" w:rsidRPr="00BC2D3C" w:rsidRDefault="00DA5C05" w:rsidP="00DA5C05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BC2D3C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Il/la sottoscritto/a ………………………………………………… nato/a </w:t>
      </w:r>
      <w:proofErr w:type="spellStart"/>
      <w:r w:rsidRPr="00BC2D3C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a</w:t>
      </w:r>
      <w:proofErr w:type="spellEnd"/>
      <w:r w:rsidRPr="00BC2D3C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………………………. il ………………. e residente a ………………………………… in Via …………………………… nella qualità di ……………………………………….. dell’impresa …………………………… con sede legale a …………………… in Via …………………………………. Partita IVA ………………………., PEC …………………………………………… Tel. …………………………………….</w:t>
      </w:r>
    </w:p>
    <w:p w14:paraId="02530FA6" w14:textId="77777777" w:rsidR="00DA5C05" w:rsidRPr="00BC2D3C" w:rsidRDefault="00DA5C05" w:rsidP="00DA5C05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</w:p>
    <w:p w14:paraId="43609520" w14:textId="77777777" w:rsidR="005C41BF" w:rsidRPr="00BC2D3C" w:rsidRDefault="005C41BF" w:rsidP="005C41B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it-IT"/>
        </w:rPr>
      </w:pPr>
      <w:r w:rsidRPr="00BC2D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it-IT"/>
        </w:rPr>
        <w:t>C H I E D E</w:t>
      </w:r>
    </w:p>
    <w:p w14:paraId="478C0E0C" w14:textId="77777777" w:rsidR="00DA5C05" w:rsidRPr="00BC2D3C" w:rsidRDefault="00DA5C05" w:rsidP="005C41BF">
      <w:pPr>
        <w:jc w:val="center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6B45CB7B" w14:textId="35254765" w:rsidR="005C41BF" w:rsidRPr="00BC2D3C" w:rsidRDefault="005C41BF" w:rsidP="005C41BF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BC2D3C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di partecipare </w:t>
      </w:r>
      <w:r w:rsidR="00DA5C05" w:rsidRPr="00BC2D3C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alla gara per la fornitura</w:t>
      </w:r>
      <w:r w:rsidRPr="00BC2D3C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sopra indicat</w:t>
      </w:r>
      <w:r w:rsidR="00DA5C05" w:rsidRPr="00BC2D3C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a</w:t>
      </w:r>
      <w:r w:rsidRPr="00BC2D3C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e a tal fine, ai sensi degli artt. 46 e 47 del D.P.R. n. 445/2000 e ss. mm. e ii., consapevole delle sanzione penali previste dall’art. 76 del richiamato decreto per le ipotesi di falsità in atti e dichiarazioni mendaci ivi indicate, nonché della decadenza dai benefici conseguenti al provvedimento eventualmente emanato sulla base di dichiarazioni non veritiere, sotto la propria responsabilità personale,</w:t>
      </w:r>
    </w:p>
    <w:p w14:paraId="6303CBC9" w14:textId="77777777" w:rsidR="00DA5C05" w:rsidRPr="00BC2D3C" w:rsidRDefault="00DA5C05" w:rsidP="005C41BF">
      <w:pPr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6F9C2C3C" w14:textId="77777777" w:rsidR="005C41BF" w:rsidRPr="00BC2D3C" w:rsidRDefault="005C41BF" w:rsidP="005C41B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it-IT"/>
        </w:rPr>
      </w:pPr>
      <w:r w:rsidRPr="00BC2D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it-IT"/>
        </w:rPr>
        <w:t>D I C H I A R A</w:t>
      </w:r>
    </w:p>
    <w:p w14:paraId="23ADBE4E" w14:textId="77777777" w:rsidR="00DA5C05" w:rsidRPr="00BC2D3C" w:rsidRDefault="00DA5C05" w:rsidP="005C41BF">
      <w:pPr>
        <w:jc w:val="center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5559F20E" w14:textId="490F4758" w:rsidR="005C41BF" w:rsidRPr="00BC2D3C" w:rsidRDefault="005C41BF" w:rsidP="00DA5C05">
      <w:pPr>
        <w:numPr>
          <w:ilvl w:val="0"/>
          <w:numId w:val="1"/>
        </w:numPr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BC2D3C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di non trovarsi in alcuna delle condizioni previste dall’art. </w:t>
      </w:r>
      <w:r w:rsidR="00BC2D3C" w:rsidRPr="00BC2D3C">
        <w:rPr>
          <w:rFonts w:ascii="Times New Roman" w:hAnsi="Times New Roman" w:cs="Times New Roman"/>
          <w:sz w:val="26"/>
          <w:szCs w:val="26"/>
        </w:rPr>
        <w:t xml:space="preserve">94 del D. </w:t>
      </w:r>
      <w:proofErr w:type="spellStart"/>
      <w:r w:rsidR="00BC2D3C" w:rsidRPr="00BC2D3C">
        <w:rPr>
          <w:rFonts w:ascii="Times New Roman" w:hAnsi="Times New Roman" w:cs="Times New Roman"/>
          <w:sz w:val="26"/>
          <w:szCs w:val="26"/>
        </w:rPr>
        <w:t>Lgs</w:t>
      </w:r>
      <w:proofErr w:type="spellEnd"/>
      <w:r w:rsidR="00BC2D3C" w:rsidRPr="00BC2D3C">
        <w:rPr>
          <w:rFonts w:ascii="Times New Roman" w:hAnsi="Times New Roman" w:cs="Times New Roman"/>
          <w:sz w:val="26"/>
          <w:szCs w:val="26"/>
        </w:rPr>
        <w:t xml:space="preserve">. 36/2023 </w:t>
      </w:r>
      <w:r w:rsidRPr="00BC2D3C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e ss. mm. e ii. costituenti motivi di esclusione di un operatore economico dalla partecipazione ad una procedura d’appalto;</w:t>
      </w:r>
    </w:p>
    <w:p w14:paraId="76A7F174" w14:textId="6FD969ED" w:rsidR="005C41BF" w:rsidRPr="00BC2D3C" w:rsidRDefault="005C41BF" w:rsidP="00DA5C05">
      <w:pPr>
        <w:numPr>
          <w:ilvl w:val="0"/>
          <w:numId w:val="1"/>
        </w:numPr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BC2D3C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che l’impresa non si trova in alcuna delle condizioni previste dall’art. </w:t>
      </w:r>
      <w:r w:rsidR="00BC2D3C" w:rsidRPr="00BC2D3C">
        <w:rPr>
          <w:rFonts w:ascii="Times New Roman" w:hAnsi="Times New Roman" w:cs="Times New Roman"/>
          <w:sz w:val="26"/>
          <w:szCs w:val="26"/>
        </w:rPr>
        <w:t xml:space="preserve">94 del D. </w:t>
      </w:r>
      <w:proofErr w:type="spellStart"/>
      <w:r w:rsidR="00BC2D3C" w:rsidRPr="00BC2D3C">
        <w:rPr>
          <w:rFonts w:ascii="Times New Roman" w:hAnsi="Times New Roman" w:cs="Times New Roman"/>
          <w:sz w:val="26"/>
          <w:szCs w:val="26"/>
        </w:rPr>
        <w:t>Lgs</w:t>
      </w:r>
      <w:proofErr w:type="spellEnd"/>
      <w:r w:rsidR="00BC2D3C" w:rsidRPr="00BC2D3C">
        <w:rPr>
          <w:rFonts w:ascii="Times New Roman" w:hAnsi="Times New Roman" w:cs="Times New Roman"/>
          <w:sz w:val="26"/>
          <w:szCs w:val="26"/>
        </w:rPr>
        <w:t xml:space="preserve">. 36/2023 </w:t>
      </w:r>
      <w:r w:rsidRPr="00BC2D3C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e ss. mm. e ii. costituenti motivi di esclusione di un operatore economico dalla partecipazione a una procedura d’appalto, anche con riguardo ai soggetti indicati al comma 3 dello stesso articolo;</w:t>
      </w:r>
    </w:p>
    <w:p w14:paraId="23E6DE56" w14:textId="52723473" w:rsidR="005C41BF" w:rsidRPr="00BC2D3C" w:rsidRDefault="005C41BF" w:rsidP="00DA5C05">
      <w:pPr>
        <w:ind w:left="426" w:hanging="426"/>
        <w:rPr>
          <w:rFonts w:ascii="Times New Roman" w:eastAsia="Times New Roman" w:hAnsi="Times New Roman" w:cs="Times New Roman"/>
          <w:color w:val="000000"/>
          <w:lang w:eastAsia="it-IT"/>
        </w:rPr>
      </w:pPr>
      <w:r w:rsidRPr="00BC2D3C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C</w:t>
      </w:r>
      <w:r w:rsidR="00DA5C05" w:rsidRPr="00BC2D3C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.</w:t>
      </w:r>
      <w:r w:rsidRPr="00BC2D3C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ab/>
      </w:r>
      <w:r w:rsidRPr="00BC2D3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it-IT"/>
        </w:rPr>
        <w:t>(di seguito barrare con una X e completare la voce che ricorre) </w:t>
      </w:r>
    </w:p>
    <w:p w14:paraId="6AEC51FF" w14:textId="77777777" w:rsidR="005C41BF" w:rsidRPr="00BC2D3C" w:rsidRDefault="005C41BF" w:rsidP="005C41BF">
      <w:pPr>
        <w:ind w:left="5"/>
        <w:rPr>
          <w:rFonts w:ascii="Times New Roman" w:eastAsia="Times New Roman" w:hAnsi="Times New Roman" w:cs="Times New Roman"/>
          <w:color w:val="000000"/>
          <w:lang w:eastAsia="it-IT"/>
        </w:rPr>
      </w:pPr>
      <w:r w:rsidRPr="00BC2D3C">
        <w:rPr>
          <w:rFonts w:ascii="MS Gothic" w:eastAsia="MS Gothic" w:hAnsi="MS Gothic" w:cs="MS Gothic" w:hint="eastAsia"/>
          <w:color w:val="000000"/>
          <w:sz w:val="26"/>
          <w:szCs w:val="26"/>
          <w:lang w:eastAsia="it-IT"/>
        </w:rPr>
        <w:t>☐</w:t>
      </w:r>
      <w:r w:rsidRPr="00BC2D3C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ab/>
        <w:t>che l’impresa è iscritta nel registro delle imprese della C.C.I.A.A. di ____________________  con n° di iscrizione ____________________;</w:t>
      </w:r>
    </w:p>
    <w:p w14:paraId="07128BCA" w14:textId="77777777" w:rsidR="005C41BF" w:rsidRPr="00BC2D3C" w:rsidRDefault="005C41BF" w:rsidP="005C41BF">
      <w:pPr>
        <w:ind w:left="5"/>
        <w:rPr>
          <w:rFonts w:ascii="Times New Roman" w:eastAsia="Times New Roman" w:hAnsi="Times New Roman" w:cs="Times New Roman"/>
          <w:color w:val="000000"/>
          <w:lang w:eastAsia="it-IT"/>
        </w:rPr>
      </w:pPr>
      <w:r w:rsidRPr="00BC2D3C">
        <w:rPr>
          <w:rFonts w:ascii="MS Gothic" w:eastAsia="MS Gothic" w:hAnsi="MS Gothic" w:cs="MS Gothic" w:hint="eastAsia"/>
          <w:color w:val="000000"/>
          <w:sz w:val="26"/>
          <w:szCs w:val="26"/>
          <w:lang w:eastAsia="it-IT"/>
        </w:rPr>
        <w:t>☐</w:t>
      </w:r>
      <w:r w:rsidRPr="00BC2D3C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ab/>
        <w:t>  di essere un lavoratore autonomo con partita Iva ed iscritto alla gestione separata INSP al numero ________;</w:t>
      </w:r>
    </w:p>
    <w:p w14:paraId="6D898A70" w14:textId="77777777" w:rsidR="005C41BF" w:rsidRPr="00BC2D3C" w:rsidRDefault="005C41BF" w:rsidP="005C41BF">
      <w:pPr>
        <w:numPr>
          <w:ilvl w:val="0"/>
          <w:numId w:val="2"/>
        </w:numPr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BC2D3C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che l’impresa non si trova in stato di fallimento, liquidazione coatta o concordato preventivo (senza continuità aziendale), ovvero che nei riguardi dell’impresa non è in corso un procedimento per la dichiarazione di una delle predette situazioni;</w:t>
      </w:r>
    </w:p>
    <w:p w14:paraId="5090E485" w14:textId="77777777" w:rsidR="005C41BF" w:rsidRPr="00BC2D3C" w:rsidRDefault="005C41BF" w:rsidP="00DA5C05">
      <w:pPr>
        <w:numPr>
          <w:ilvl w:val="0"/>
          <w:numId w:val="3"/>
        </w:numPr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BC2D3C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di esercitare attività analoga con il servizio richiesto nello specifico settore di affidamento;</w:t>
      </w:r>
    </w:p>
    <w:bookmarkEnd w:id="0"/>
    <w:p w14:paraId="619BA9A4" w14:textId="5A0D2634" w:rsidR="005C41BF" w:rsidRPr="00DA5C05" w:rsidRDefault="005C41BF" w:rsidP="00DA5C05">
      <w:pPr>
        <w:numPr>
          <w:ilvl w:val="0"/>
          <w:numId w:val="4"/>
        </w:numPr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lastRenderedPageBreak/>
        <w:t>di aver conseguito un fatturato in servizi analoghi a quello in oggetto prestati negli ultimi tre esercizi (201</w:t>
      </w:r>
      <w:r w:rsidR="00AE0426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9</w:t>
      </w: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, 20</w:t>
      </w:r>
      <w:r w:rsidR="00AE0426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20</w:t>
      </w: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, 202</w:t>
      </w:r>
      <w:r w:rsidR="00AE0426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1</w:t>
      </w: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) di importo complessivo non inferiore a € </w:t>
      </w:r>
      <w:r w:rsidR="00BC2D3C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7</w:t>
      </w:r>
      <w:r w:rsidR="003B41AC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5</w:t>
      </w:r>
      <w:r w:rsidR="00DA5C05"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.</w:t>
      </w: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000,00</w:t>
      </w:r>
      <w:r w:rsidR="00B05D53"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e precisamente pari a </w:t>
      </w:r>
      <w:r w:rsidR="00DA5C05"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€ </w:t>
      </w:r>
      <w:r w:rsidR="00B05D53"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…………</w:t>
      </w: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;</w:t>
      </w:r>
    </w:p>
    <w:p w14:paraId="2BC7E4ED" w14:textId="2638C934" w:rsidR="005C41BF" w:rsidRPr="00DA5C05" w:rsidRDefault="005C41BF" w:rsidP="00DA5C05">
      <w:pPr>
        <w:numPr>
          <w:ilvl w:val="0"/>
          <w:numId w:val="5"/>
        </w:numPr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di aver preso esatta e piena cognizione nonché di accettare, per intero e senza riserva alcuna, le condizioni, clausole e obbligazioni tutte riportate </w:t>
      </w:r>
      <w:r w:rsidR="00DA5C05"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nella richiesta di offerta</w:t>
      </w: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;</w:t>
      </w:r>
    </w:p>
    <w:p w14:paraId="2EA6249A" w14:textId="3143FCC5" w:rsidR="005C41BF" w:rsidRPr="00DA5C05" w:rsidRDefault="005C41BF" w:rsidP="00DA5C05">
      <w:pPr>
        <w:numPr>
          <w:ilvl w:val="0"/>
          <w:numId w:val="6"/>
        </w:numPr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di impegnarsi a produrre la documentazione comprovante quanto dichiarato in ordine al possesso dei requisiti prescritti dalla vigente normativa e </w:t>
      </w:r>
      <w:r w:rsidR="00DA5C05"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dalla richiesta di offerta</w:t>
      </w: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, ove richiesta dal</w:t>
      </w:r>
      <w:r w:rsidR="00F054D1"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FLAG</w:t>
      </w: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;</w:t>
      </w:r>
    </w:p>
    <w:p w14:paraId="36D6ECE1" w14:textId="77777777" w:rsidR="005C41BF" w:rsidRPr="00DA5C05" w:rsidRDefault="005C41BF" w:rsidP="00DA5C05">
      <w:pPr>
        <w:numPr>
          <w:ilvl w:val="0"/>
          <w:numId w:val="7"/>
        </w:numPr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di assumere tutti gli obblighi di tracciabilità dei flussi finanziari di cui alla legge n. 136/2010 e ss. mm. e ii., consapevole delle sanzioni di cui all’art. 6 della stessa legge, impegnandosi, in particolare, a rendere apposita dichiarazione sostitutiva recante gli estremi identificativi di proprio conto corrente e i nominativi dei soggetti delegati ad operare sul medesimo;</w:t>
      </w:r>
    </w:p>
    <w:p w14:paraId="6E4A51C5" w14:textId="77777777" w:rsidR="005C41BF" w:rsidRPr="00DA5C05" w:rsidRDefault="005C41BF" w:rsidP="00DA5C05">
      <w:pPr>
        <w:numPr>
          <w:ilvl w:val="0"/>
          <w:numId w:val="8"/>
        </w:numPr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di essere informato, ai sensi e per gli effetti del Regolamento UE 2016/679 (GDPR) e dell’art. 13 del D. </w:t>
      </w:r>
      <w:proofErr w:type="spellStart"/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Lgs</w:t>
      </w:r>
      <w:proofErr w:type="spellEnd"/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. 196/2003 e ss. mm. e ii., che i dati personali raccolti nella presente domanda saranno trattati, anche con strumenti informatici, esclusivamente nell'ambito del procedimento per il quale la presente dichiarazione viene resa.</w:t>
      </w:r>
    </w:p>
    <w:p w14:paraId="342FF132" w14:textId="77777777" w:rsidR="005C41BF" w:rsidRPr="00DA5C05" w:rsidRDefault="005C41BF" w:rsidP="005C41B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Ai sensi del Protocollo di legalità “</w:t>
      </w:r>
      <w:r w:rsidRPr="00DA5C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it-IT"/>
        </w:rPr>
        <w:t>Accordo quadro Carlo Alberto Dalla Chiesa</w:t>
      </w: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” stipulato il 12/7/2005 fra la Regione Siciliana, il Ministero dell’Interno, le Prefetture dell’Isola, Autorità di Vigilanza sui Lavori Pubblici, l’INPS e l’INAIL (Circolare Assessore Regionale LL.PP. n. 593 del 31/01/2006)</w:t>
      </w:r>
    </w:p>
    <w:p w14:paraId="5B6A7978" w14:textId="77777777" w:rsidR="00DA5C05" w:rsidRPr="00DA5C05" w:rsidRDefault="00DA5C05" w:rsidP="005C41B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2E44E41B" w14:textId="77777777" w:rsidR="005C41BF" w:rsidRPr="00DA5C05" w:rsidRDefault="005C41BF" w:rsidP="005C41B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it-IT"/>
        </w:rPr>
      </w:pPr>
      <w:r w:rsidRPr="00DA5C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it-IT"/>
        </w:rPr>
        <w:t>SI OBBLIGA ESPRESSAMENTE NEL CASO DI AGGIUDICAZIONE</w:t>
      </w:r>
    </w:p>
    <w:p w14:paraId="1EC2E735" w14:textId="77777777" w:rsidR="00DA5C05" w:rsidRPr="00DA5C05" w:rsidRDefault="00DA5C05" w:rsidP="005C41BF">
      <w:pPr>
        <w:jc w:val="center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23EFAA97" w14:textId="77777777" w:rsidR="005C41BF" w:rsidRPr="00DA5C05" w:rsidRDefault="005C41BF" w:rsidP="005C41BF">
      <w:pPr>
        <w:numPr>
          <w:ilvl w:val="0"/>
          <w:numId w:val="9"/>
        </w:numPr>
        <w:shd w:val="clear" w:color="auto" w:fill="FFFFFF"/>
        <w:ind w:left="360" w:right="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a segnalare al </w:t>
      </w:r>
      <w:proofErr w:type="spellStart"/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Flag</w:t>
      </w:r>
      <w:proofErr w:type="spellEnd"/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qualsiasi tentativo di turbativa, irregolarità o distorsione nelle fasi di svolgimento della gara e/o durante l’esecuzione del contratto, da parte di ogni interessato o addetto o di chiunque possa influenzare le decisioni relative alla gara in oggetto;</w:t>
      </w:r>
    </w:p>
    <w:p w14:paraId="3C7020F9" w14:textId="77777777" w:rsidR="005C41BF" w:rsidRPr="00DA5C05" w:rsidRDefault="005C41BF" w:rsidP="005C41BF">
      <w:pPr>
        <w:numPr>
          <w:ilvl w:val="0"/>
          <w:numId w:val="9"/>
        </w:numPr>
        <w:shd w:val="clear" w:color="auto" w:fill="FFFFFF"/>
        <w:ind w:left="360" w:right="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a collaborare con le Forze di Polizia, denunciando ogni tentativo di estorsione, intimidazione o condizionamento di natura criminale (richieste di tangenti, pressioni per indirizzare l’assunzione di personale o l’affidamento di subappalti a determinate imprese, danneggiamenti/ furti di beni personali o in cantiere etc..);</w:t>
      </w:r>
    </w:p>
    <w:p w14:paraId="362CA456" w14:textId="77777777" w:rsidR="00DA5C05" w:rsidRPr="00DA5C05" w:rsidRDefault="00DA5C05" w:rsidP="00DA5C05">
      <w:pPr>
        <w:shd w:val="clear" w:color="auto" w:fill="FFFFFF"/>
        <w:ind w:left="360" w:right="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</w:p>
    <w:p w14:paraId="34ADBA30" w14:textId="77777777" w:rsidR="005C41BF" w:rsidRPr="00DA5C05" w:rsidRDefault="005C41BF" w:rsidP="005C41B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it-IT"/>
        </w:rPr>
      </w:pPr>
      <w:r w:rsidRPr="00DA5C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it-IT"/>
        </w:rPr>
        <w:t>DICHIARA ESPRESSAMENTE ED IN MODO SOLENNE</w:t>
      </w:r>
    </w:p>
    <w:p w14:paraId="69A9470A" w14:textId="77777777" w:rsidR="00DA5C05" w:rsidRPr="00DA5C05" w:rsidRDefault="00DA5C05" w:rsidP="005C41BF">
      <w:pPr>
        <w:jc w:val="center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07CC9317" w14:textId="77777777" w:rsidR="005C41BF" w:rsidRPr="00DA5C05" w:rsidRDefault="005C41BF" w:rsidP="005C41BF">
      <w:pPr>
        <w:numPr>
          <w:ilvl w:val="0"/>
          <w:numId w:val="10"/>
        </w:numPr>
        <w:shd w:val="clear" w:color="auto" w:fill="FFFFFF"/>
        <w:ind w:left="360" w:right="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di non trovarsi in situazioni di controllo o di collegamento (formale e/o sostanziale) con altri concorrenti e che non si è accordato e non si accorderà con altri partecipanti alla gara;</w:t>
      </w:r>
    </w:p>
    <w:p w14:paraId="4E33900D" w14:textId="77777777" w:rsidR="005C41BF" w:rsidRPr="00DA5C05" w:rsidRDefault="005C41BF" w:rsidP="005C41BF">
      <w:pPr>
        <w:numPr>
          <w:ilvl w:val="0"/>
          <w:numId w:val="11"/>
        </w:numPr>
        <w:shd w:val="clear" w:color="auto" w:fill="FFFFFF"/>
        <w:ind w:left="360" w:right="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che l’offerta è improntata a serietà, integrità, indipendenza e segretezza, e si impegna a conformare il proprio comportamento ai principi di lealtà, trasparenza e correttezza, e che non si è accordato/a e non si accorderà con altri partecipanti alla gara per limitare od eludere in alcun modo la concorrenza;</w:t>
      </w:r>
    </w:p>
    <w:p w14:paraId="45F2A506" w14:textId="08B1B418" w:rsidR="00F054D1" w:rsidRPr="00DA5C05" w:rsidRDefault="005C41BF" w:rsidP="00F054D1">
      <w:pPr>
        <w:shd w:val="clear" w:color="auto" w:fill="FFFFFF"/>
        <w:ind w:right="43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it-IT"/>
        </w:rPr>
      </w:pPr>
      <w:r w:rsidRPr="00DA5C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it-IT"/>
        </w:rPr>
        <w:t>DICHIARA</w:t>
      </w:r>
    </w:p>
    <w:p w14:paraId="1E1735A2" w14:textId="77777777" w:rsidR="00DA5C05" w:rsidRPr="00DA5C05" w:rsidRDefault="00DA5C05" w:rsidP="00F054D1">
      <w:pPr>
        <w:shd w:val="clear" w:color="auto" w:fill="FFFFFF"/>
        <w:ind w:right="4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</w:p>
    <w:p w14:paraId="2B2A337E" w14:textId="1E0578B6" w:rsidR="005C41BF" w:rsidRPr="00DA5C05" w:rsidRDefault="005C41BF" w:rsidP="005C41BF">
      <w:pPr>
        <w:shd w:val="clear" w:color="auto" w:fill="FFFFFF"/>
        <w:ind w:right="43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altresì espressamente di essere consapevole che le superiori obbligazioni e dichiarazioni sono condizioni rilevanti per la partecipazione alla gara sicché, qualora </w:t>
      </w:r>
      <w:r w:rsidR="00DA5C05"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la stazione appaltante</w:t>
      </w: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accerti, nel corso del procedimento di gara, una situazione di collegamento sostanziale, attraverso indizi gravi, precisi e concordanti, l’impresa verrà esclusa.</w:t>
      </w:r>
    </w:p>
    <w:p w14:paraId="7B714A03" w14:textId="77777777" w:rsidR="00DA5C05" w:rsidRPr="00DA5C05" w:rsidRDefault="00DA5C05" w:rsidP="005C41BF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</w:p>
    <w:p w14:paraId="0D062A6A" w14:textId="1A3C43B2" w:rsidR="005C41BF" w:rsidRPr="00DA5C05" w:rsidRDefault="005C41BF" w:rsidP="005C41BF">
      <w:pPr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Il sottoscritto </w:t>
      </w:r>
      <w:r w:rsidRPr="00DA5C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it-IT"/>
        </w:rPr>
        <w:t>AUTORIZZA</w:t>
      </w: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espressamente l’invio di tutte le comunicazioni inerenti </w:t>
      </w:r>
      <w:r w:rsidR="00DA5C05"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la gara</w:t>
      </w: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in oggetto, inclusa quella relativa all’eventuale </w:t>
      </w:r>
      <w:r w:rsidR="00DA5C05"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aggiudicazione</w:t>
      </w: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, alla seguente casella di posta elettronica certificata PEC: ____________________ @ __________________</w:t>
      </w:r>
    </w:p>
    <w:p w14:paraId="44313DD7" w14:textId="77777777" w:rsidR="00DA5C05" w:rsidRPr="00DA5C05" w:rsidRDefault="00DA5C05" w:rsidP="005C41BF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it-IT"/>
        </w:rPr>
      </w:pPr>
    </w:p>
    <w:p w14:paraId="4095DC7B" w14:textId="77777777" w:rsidR="005C41BF" w:rsidRPr="00DA5C05" w:rsidRDefault="005C41BF" w:rsidP="005C41BF">
      <w:pPr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DA5C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it-IT"/>
        </w:rPr>
        <w:t xml:space="preserve">ALLEGA </w:t>
      </w: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(</w:t>
      </w:r>
      <w:r w:rsidRPr="00DA5C0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it-IT"/>
        </w:rPr>
        <w:t>di seguito barrare con una X i documenti allegati alla presente domanda di partecipazione):</w:t>
      </w:r>
    </w:p>
    <w:p w14:paraId="50382875" w14:textId="77777777" w:rsidR="005C41BF" w:rsidRPr="00DA5C05" w:rsidRDefault="005C41BF" w:rsidP="005C41BF">
      <w:pPr>
        <w:ind w:left="3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DA5C05">
        <w:rPr>
          <w:rFonts w:ascii="Segoe UI Symbol" w:eastAsia="Times New Roman" w:hAnsi="Segoe UI Symbol" w:cs="Segoe UI Symbol"/>
          <w:color w:val="000000"/>
          <w:sz w:val="26"/>
          <w:szCs w:val="26"/>
          <w:lang w:eastAsia="it-IT"/>
        </w:rPr>
        <w:t>☐</w:t>
      </w: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ab/>
        <w:t>copia fotostatica del documento di identità del sottoscrittore;</w:t>
      </w:r>
    </w:p>
    <w:p w14:paraId="1574FF2D" w14:textId="180BDD2A" w:rsidR="005C41BF" w:rsidRPr="00DA5C05" w:rsidRDefault="005C41BF" w:rsidP="005C41BF">
      <w:pPr>
        <w:ind w:left="3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DA5C05">
        <w:rPr>
          <w:rFonts w:ascii="Segoe UI Symbol" w:eastAsia="Times New Roman" w:hAnsi="Segoe UI Symbol" w:cs="Segoe UI Symbol"/>
          <w:color w:val="000000"/>
          <w:sz w:val="26"/>
          <w:szCs w:val="26"/>
          <w:lang w:eastAsia="it-IT"/>
        </w:rPr>
        <w:t>☐</w:t>
      </w: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ab/>
        <w:t>visura camerale aggiornata o altra certificazione in corso di validità attestante lo svolgimento di attività</w:t>
      </w: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it-IT"/>
        </w:rPr>
        <w:t xml:space="preserve"> </w:t>
      </w:r>
      <w:r w:rsidR="00DA5C05" w:rsidRPr="00DA5C0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it-IT"/>
        </w:rPr>
        <w:t xml:space="preserve">inerenti la fornitura richiesta </w:t>
      </w: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nello specifico settore di affidamento;</w:t>
      </w:r>
    </w:p>
    <w:p w14:paraId="446E1FB0" w14:textId="1A305F7D" w:rsidR="005C41BF" w:rsidRPr="00DA5C05" w:rsidRDefault="005C41BF" w:rsidP="005C41BF">
      <w:pPr>
        <w:ind w:left="3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DA5C05">
        <w:rPr>
          <w:rFonts w:ascii="Segoe UI Symbol" w:eastAsia="Times New Roman" w:hAnsi="Segoe UI Symbol" w:cs="Segoe UI Symbol"/>
          <w:color w:val="000000"/>
          <w:sz w:val="26"/>
          <w:szCs w:val="26"/>
          <w:lang w:eastAsia="it-IT"/>
        </w:rPr>
        <w:t>☐</w:t>
      </w: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ab/>
        <w:t>offerta redatta secondo lo schema di cui all’Allegato B all’avviso pubblico.</w:t>
      </w:r>
    </w:p>
    <w:p w14:paraId="4FC28192" w14:textId="77777777" w:rsidR="005C41BF" w:rsidRPr="00DA5C05" w:rsidRDefault="005C41BF" w:rsidP="005C41BF">
      <w:pPr>
        <w:ind w:left="30"/>
        <w:rPr>
          <w:rFonts w:ascii="Times New Roman" w:eastAsia="Times New Roman" w:hAnsi="Times New Roman" w:cs="Times New Roman"/>
          <w:color w:val="000000"/>
          <w:lang w:eastAsia="it-IT"/>
        </w:rPr>
      </w:pP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ab/>
      </w:r>
      <w:r w:rsidRPr="00DA5C0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it-IT"/>
        </w:rPr>
        <w:tab/>
      </w:r>
    </w:p>
    <w:p w14:paraId="3CC2D7E8" w14:textId="77777777" w:rsidR="00DA5C05" w:rsidRPr="00DA5C05" w:rsidRDefault="00DA5C05" w:rsidP="00DA5C05">
      <w:pPr>
        <w:ind w:right="447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it-IT"/>
        </w:rPr>
      </w:pPr>
      <w:r w:rsidRPr="00DA5C0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it-IT"/>
        </w:rPr>
        <w:t xml:space="preserve">                    Luogo e data</w:t>
      </w:r>
    </w:p>
    <w:p w14:paraId="19E1A9EA" w14:textId="571ACA1E" w:rsidR="00DA5C05" w:rsidRPr="00DA5C05" w:rsidRDefault="00DA5C05" w:rsidP="00DA5C05">
      <w:pPr>
        <w:ind w:right="4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DA5C0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it-IT"/>
        </w:rPr>
        <w:t xml:space="preserve">  </w:t>
      </w:r>
      <w:r w:rsidR="00BE652B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__________________, lì ___ Ottobre 2023</w:t>
      </w:r>
    </w:p>
    <w:p w14:paraId="01402631" w14:textId="77777777" w:rsidR="00DA5C05" w:rsidRPr="0092293F" w:rsidRDefault="00DA5C05" w:rsidP="00DA5C05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 </w:t>
      </w:r>
      <w:r w:rsidRPr="00DA5C05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lang w:eastAsia="it-IT"/>
        </w:rPr>
        <w:t>          Timbro e firma per esteso e leggibile</w:t>
      </w:r>
    </w:p>
    <w:p w14:paraId="1505D169" w14:textId="77777777" w:rsidR="00DA5C05" w:rsidRDefault="00DA5C05" w:rsidP="00DA5C05"/>
    <w:p w14:paraId="18BAE920" w14:textId="77777777" w:rsidR="005C41BF" w:rsidRPr="005C41BF" w:rsidRDefault="005C41BF" w:rsidP="005C41B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5C41BF">
        <w:rPr>
          <w:rFonts w:ascii="Times New Roman" w:eastAsia="Times New Roman" w:hAnsi="Times New Roman" w:cs="Times New Roman"/>
          <w:color w:val="000000"/>
          <w:lang w:eastAsia="it-IT"/>
        </w:rPr>
        <w:t> </w:t>
      </w:r>
    </w:p>
    <w:p w14:paraId="03E36782" w14:textId="77777777" w:rsidR="00A9227A" w:rsidRDefault="00A9227A"/>
    <w:sectPr w:rsidR="00A922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F10539" w14:textId="77777777" w:rsidR="006D21DF" w:rsidRDefault="006D21DF" w:rsidP="002051EB">
      <w:r>
        <w:separator/>
      </w:r>
    </w:p>
  </w:endnote>
  <w:endnote w:type="continuationSeparator" w:id="0">
    <w:p w14:paraId="49DADFF4" w14:textId="77777777" w:rsidR="006D21DF" w:rsidRDefault="006D21DF" w:rsidP="00205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44C995" w14:textId="77777777" w:rsidR="00A368A2" w:rsidRDefault="00A368A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4497CC" w14:textId="77777777" w:rsidR="00A368A2" w:rsidRDefault="00A368A2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6B7E7F" w14:textId="77777777" w:rsidR="00A368A2" w:rsidRDefault="00A368A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E436A3" w14:textId="77777777" w:rsidR="006D21DF" w:rsidRDefault="006D21DF" w:rsidP="002051EB">
      <w:r>
        <w:separator/>
      </w:r>
    </w:p>
  </w:footnote>
  <w:footnote w:type="continuationSeparator" w:id="0">
    <w:p w14:paraId="3D8C9A26" w14:textId="77777777" w:rsidR="006D21DF" w:rsidRDefault="006D21DF" w:rsidP="002051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ABE205" w14:textId="77777777" w:rsidR="00A368A2" w:rsidRDefault="00A368A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A1ECD9" w14:textId="699FFD11" w:rsidR="002051EB" w:rsidRDefault="002051EB" w:rsidP="002051EB">
    <w:pPr>
      <w:pStyle w:val="Intestazione"/>
      <w:tabs>
        <w:tab w:val="clear" w:pos="9638"/>
        <w:tab w:val="left" w:pos="7568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67D058" w14:textId="77777777" w:rsidR="00A368A2" w:rsidRDefault="00A368A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53B3980"/>
    <w:multiLevelType w:val="hybridMultilevel"/>
    <w:tmpl w:val="52F88D86"/>
    <w:lvl w:ilvl="0" w:tplc="B0F406B2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35ECF6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D650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FAF8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B2D2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10D4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4000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C807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165E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6010D8"/>
    <w:multiLevelType w:val="multilevel"/>
    <w:tmpl w:val="C48EF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130091"/>
    <w:multiLevelType w:val="multilevel"/>
    <w:tmpl w:val="D814F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C67EB0"/>
    <w:multiLevelType w:val="multilevel"/>
    <w:tmpl w:val="FC446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887AF9"/>
    <w:multiLevelType w:val="multilevel"/>
    <w:tmpl w:val="E128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upperLetter"/>
        <w:lvlText w:val="%1."/>
        <w:lvlJc w:val="left"/>
      </w:lvl>
    </w:lvlOverride>
  </w:num>
  <w:num w:numId="2">
    <w:abstractNumId w:val="1"/>
  </w:num>
  <w:num w:numId="3">
    <w:abstractNumId w:val="1"/>
    <w:lvlOverride w:ilvl="0">
      <w:lvl w:ilvl="0" w:tplc="B0F406B2">
        <w:numFmt w:val="upperLetter"/>
        <w:lvlText w:val="%1."/>
        <w:lvlJc w:val="left"/>
      </w:lvl>
    </w:lvlOverride>
  </w:num>
  <w:num w:numId="4">
    <w:abstractNumId w:val="1"/>
    <w:lvlOverride w:ilvl="0">
      <w:lvl w:ilvl="0" w:tplc="B0F406B2">
        <w:numFmt w:val="upperLetter"/>
        <w:lvlText w:val="%1."/>
        <w:lvlJc w:val="left"/>
      </w:lvl>
    </w:lvlOverride>
  </w:num>
  <w:num w:numId="5">
    <w:abstractNumId w:val="1"/>
    <w:lvlOverride w:ilvl="0">
      <w:lvl w:ilvl="0" w:tplc="B0F406B2">
        <w:numFmt w:val="upperLetter"/>
        <w:lvlText w:val="%1."/>
        <w:lvlJc w:val="left"/>
      </w:lvl>
    </w:lvlOverride>
  </w:num>
  <w:num w:numId="6">
    <w:abstractNumId w:val="1"/>
    <w:lvlOverride w:ilvl="0">
      <w:lvl w:ilvl="0" w:tplc="B0F406B2">
        <w:numFmt w:val="upperLetter"/>
        <w:lvlText w:val="%1."/>
        <w:lvlJc w:val="left"/>
      </w:lvl>
    </w:lvlOverride>
  </w:num>
  <w:num w:numId="7">
    <w:abstractNumId w:val="1"/>
    <w:lvlOverride w:ilvl="0">
      <w:lvl w:ilvl="0" w:tplc="B0F406B2">
        <w:numFmt w:val="upperLetter"/>
        <w:lvlText w:val="%1."/>
        <w:lvlJc w:val="left"/>
      </w:lvl>
    </w:lvlOverride>
  </w:num>
  <w:num w:numId="8">
    <w:abstractNumId w:val="1"/>
    <w:lvlOverride w:ilvl="0">
      <w:lvl w:ilvl="0" w:tplc="B0F406B2">
        <w:numFmt w:val="upperLetter"/>
        <w:lvlText w:val="%1."/>
        <w:lvlJc w:val="left"/>
      </w:lvl>
    </w:lvlOverride>
  </w:num>
  <w:num w:numId="9">
    <w:abstractNumId w:val="3"/>
  </w:num>
  <w:num w:numId="10">
    <w:abstractNumId w:val="5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1BF"/>
    <w:rsid w:val="002051EB"/>
    <w:rsid w:val="00345A16"/>
    <w:rsid w:val="003B41AC"/>
    <w:rsid w:val="004C6585"/>
    <w:rsid w:val="005C41BF"/>
    <w:rsid w:val="0067699F"/>
    <w:rsid w:val="0068498B"/>
    <w:rsid w:val="006D21DF"/>
    <w:rsid w:val="007A0D60"/>
    <w:rsid w:val="00A30EED"/>
    <w:rsid w:val="00A368A2"/>
    <w:rsid w:val="00A9227A"/>
    <w:rsid w:val="00AE0426"/>
    <w:rsid w:val="00B05D53"/>
    <w:rsid w:val="00BC2D3C"/>
    <w:rsid w:val="00BE652B"/>
    <w:rsid w:val="00DA5C05"/>
    <w:rsid w:val="00E05556"/>
    <w:rsid w:val="00EA332E"/>
    <w:rsid w:val="00EE182A"/>
    <w:rsid w:val="00F0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1CF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5C41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apple-tab-span">
    <w:name w:val="apple-tab-span"/>
    <w:basedOn w:val="Carpredefinitoparagrafo"/>
    <w:rsid w:val="005C41BF"/>
  </w:style>
  <w:style w:type="paragraph" w:styleId="Intestazione">
    <w:name w:val="header"/>
    <w:basedOn w:val="Normale"/>
    <w:link w:val="IntestazioneCarattere"/>
    <w:uiPriority w:val="99"/>
    <w:unhideWhenUsed/>
    <w:rsid w:val="002051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51EB"/>
  </w:style>
  <w:style w:type="paragraph" w:styleId="Pidipagina">
    <w:name w:val="footer"/>
    <w:basedOn w:val="Normale"/>
    <w:link w:val="PidipaginaCarattere"/>
    <w:uiPriority w:val="99"/>
    <w:unhideWhenUsed/>
    <w:rsid w:val="002051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51E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0D6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0D6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DA5C05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DA5C05"/>
    <w:rPr>
      <w:rFonts w:ascii="Cambria" w:eastAsia="MS Mincho" w:hAnsi="Cambria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uiPriority w:val="22"/>
    <w:qFormat/>
    <w:rsid w:val="004C658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5C41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apple-tab-span">
    <w:name w:val="apple-tab-span"/>
    <w:basedOn w:val="Carpredefinitoparagrafo"/>
    <w:rsid w:val="005C41BF"/>
  </w:style>
  <w:style w:type="paragraph" w:styleId="Intestazione">
    <w:name w:val="header"/>
    <w:basedOn w:val="Normale"/>
    <w:link w:val="IntestazioneCarattere"/>
    <w:uiPriority w:val="99"/>
    <w:unhideWhenUsed/>
    <w:rsid w:val="002051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51EB"/>
  </w:style>
  <w:style w:type="paragraph" w:styleId="Pidipagina">
    <w:name w:val="footer"/>
    <w:basedOn w:val="Normale"/>
    <w:link w:val="PidipaginaCarattere"/>
    <w:uiPriority w:val="99"/>
    <w:unhideWhenUsed/>
    <w:rsid w:val="002051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51E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0D6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0D6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DA5C05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DA5C05"/>
    <w:rPr>
      <w:rFonts w:ascii="Cambria" w:eastAsia="MS Mincho" w:hAnsi="Cambria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uiPriority w:val="22"/>
    <w:qFormat/>
    <w:rsid w:val="004C65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58886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0487">
          <w:marLeft w:val="4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: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annamaria.privitera@pec.odcec.ct.it</dc:creator>
  <cp:lastModifiedBy>Utente Windows</cp:lastModifiedBy>
  <cp:revision>3</cp:revision>
  <dcterms:created xsi:type="dcterms:W3CDTF">2023-10-09T11:59:00Z</dcterms:created>
  <dcterms:modified xsi:type="dcterms:W3CDTF">2023-10-09T12:02:00Z</dcterms:modified>
</cp:coreProperties>
</file>